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F05A6" w:rsidRDefault="00AF05A6" w:rsidP="00AF05A6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Аннотация к рабочей программе</w:t>
      </w:r>
    </w:p>
    <w:p w:rsidR="00AF05A6" w:rsidRDefault="00AF05A6" w:rsidP="00AF05A6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F2753F">
        <w:rPr>
          <w:rFonts w:ascii="Times New Roman" w:hAnsi="Times New Roman" w:cs="Times New Roman"/>
          <w:sz w:val="28"/>
          <w:szCs w:val="28"/>
        </w:rPr>
        <w:t>Математические представления» 7 «К» класс</w:t>
      </w:r>
    </w:p>
    <w:tbl>
      <w:tblPr>
        <w:tblStyle w:val="a3"/>
        <w:tblW w:w="0" w:type="auto"/>
        <w:tblInd w:w="0" w:type="dxa"/>
        <w:tblLook w:val="04A0" w:firstRow="1" w:lastRow="0" w:firstColumn="1" w:lastColumn="0" w:noHBand="0" w:noVBand="1"/>
      </w:tblPr>
      <w:tblGrid>
        <w:gridCol w:w="4672"/>
        <w:gridCol w:w="4673"/>
      </w:tblGrid>
      <w:tr w:rsidR="00AF05A6" w:rsidTr="00AF05A6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05A6" w:rsidRDefault="00AF05A6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Наименование программы 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05A6" w:rsidRDefault="00AF05A6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Рабочая программа «Химия» 9-10 классы</w:t>
            </w:r>
          </w:p>
        </w:tc>
      </w:tr>
      <w:tr w:rsidR="00AF05A6" w:rsidTr="00AF05A6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05A6" w:rsidRDefault="00AF05A6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Уровень образования 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05A6" w:rsidRDefault="00AF05A6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Основное общее образование</w:t>
            </w:r>
          </w:p>
        </w:tc>
      </w:tr>
      <w:tr w:rsidR="00AF05A6" w:rsidTr="00AF05A6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05A6" w:rsidRDefault="00AF05A6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Автор учебника 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05A6" w:rsidRPr="00AF05A6" w:rsidRDefault="00F2753F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Т.В. Алышева, И.М. Яковлева</w:t>
            </w:r>
            <w:bookmarkStart w:id="0" w:name="_GoBack"/>
            <w:bookmarkEnd w:id="0"/>
          </w:p>
        </w:tc>
      </w:tr>
      <w:tr w:rsidR="00AF05A6" w:rsidTr="00AF05A6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05A6" w:rsidRDefault="00AF05A6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Основа программы 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05A6" w:rsidRDefault="00AF05A6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АООП ООО</w:t>
            </w:r>
          </w:p>
        </w:tc>
      </w:tr>
      <w:tr w:rsidR="00AF05A6" w:rsidTr="00AF05A6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05A6" w:rsidRDefault="00AF05A6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Срок реализации 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05A6" w:rsidRDefault="00F2753F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 лет</w:t>
            </w:r>
          </w:p>
        </w:tc>
      </w:tr>
      <w:tr w:rsidR="00AF05A6" w:rsidTr="00AF05A6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05A6" w:rsidRDefault="00AF05A6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Количество часов в неделю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05A6" w:rsidRDefault="00F2753F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AF05A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</w:tbl>
    <w:p w:rsidR="000D4EF7" w:rsidRDefault="000D4EF7"/>
    <w:sectPr w:rsidR="000D4EF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09C1"/>
    <w:rsid w:val="000D4EF7"/>
    <w:rsid w:val="002B09C1"/>
    <w:rsid w:val="00AF05A6"/>
    <w:rsid w:val="00F275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8863C9"/>
  <w15:chartTrackingRefBased/>
  <w15:docId w15:val="{5043BCED-9958-490C-A619-8390997F1B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F05A6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F05A6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2893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46</Words>
  <Characters>268</Characters>
  <Application>Microsoft Office Word</Application>
  <DocSecurity>0</DocSecurity>
  <Lines>2</Lines>
  <Paragraphs>1</Paragraphs>
  <ScaleCrop>false</ScaleCrop>
  <Company>SPecialiST RePack</Company>
  <LinksUpToDate>false</LinksUpToDate>
  <CharactersWithSpaces>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Grozny</dc:creator>
  <cp:keywords/>
  <dc:description/>
  <cp:lastModifiedBy>User</cp:lastModifiedBy>
  <cp:revision>5</cp:revision>
  <dcterms:created xsi:type="dcterms:W3CDTF">2023-08-25T07:10:00Z</dcterms:created>
  <dcterms:modified xsi:type="dcterms:W3CDTF">2023-08-28T07:05:00Z</dcterms:modified>
</cp:coreProperties>
</file>